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50BE6" w14:textId="71797BF8" w:rsidR="00806BBC" w:rsidRPr="00D319A4" w:rsidRDefault="00806BBC" w:rsidP="00806BBC">
      <w:pPr>
        <w:tabs>
          <w:tab w:val="left" w:pos="3154"/>
        </w:tabs>
        <w:rPr>
          <w:b/>
          <w:bCs/>
          <w:sz w:val="22"/>
          <w:szCs w:val="22"/>
        </w:rPr>
      </w:pPr>
      <w:r w:rsidRPr="00D319A4">
        <w:rPr>
          <w:b/>
          <w:bCs/>
          <w:sz w:val="22"/>
          <w:szCs w:val="22"/>
        </w:rPr>
        <w:t>Einverständniserklärung eines Erziehungsberechtigten des Schülers</w:t>
      </w:r>
      <w:r w:rsidR="001946D5">
        <w:rPr>
          <w:b/>
          <w:bCs/>
          <w:sz w:val="22"/>
          <w:szCs w:val="22"/>
        </w:rPr>
        <w:t xml:space="preserve"> bzw. der Schülerin</w:t>
      </w:r>
      <w:r w:rsidRPr="00D319A4">
        <w:rPr>
          <w:b/>
          <w:bCs/>
          <w:sz w:val="22"/>
          <w:szCs w:val="22"/>
        </w:rPr>
        <w:t>, der</w:t>
      </w:r>
      <w:r w:rsidR="001946D5">
        <w:rPr>
          <w:b/>
          <w:bCs/>
          <w:sz w:val="22"/>
          <w:szCs w:val="22"/>
        </w:rPr>
        <w:t>/die</w:t>
      </w:r>
      <w:r w:rsidRPr="00D319A4">
        <w:rPr>
          <w:b/>
          <w:bCs/>
          <w:sz w:val="22"/>
          <w:szCs w:val="22"/>
        </w:rPr>
        <w:t xml:space="preserve"> zum Zeitpunkt des Betriebspraktikums noch minderjährig ist. </w:t>
      </w:r>
    </w:p>
    <w:p w14:paraId="1556423C" w14:textId="77777777" w:rsidR="00806BBC" w:rsidRPr="00D319A4" w:rsidRDefault="00806BBC" w:rsidP="00806BBC">
      <w:pPr>
        <w:tabs>
          <w:tab w:val="left" w:pos="3154"/>
        </w:tabs>
        <w:rPr>
          <w:b/>
          <w:bCs/>
          <w:sz w:val="22"/>
          <w:szCs w:val="22"/>
        </w:rPr>
      </w:pPr>
      <w:r w:rsidRPr="00D319A4">
        <w:rPr>
          <w:b/>
          <w:bCs/>
          <w:sz w:val="22"/>
          <w:szCs w:val="22"/>
        </w:rPr>
        <w:t xml:space="preserve"> </w:t>
      </w:r>
    </w:p>
    <w:p w14:paraId="0724788E" w14:textId="77777777" w:rsidR="00806BBC" w:rsidRDefault="00806BBC" w:rsidP="00806BBC">
      <w:pPr>
        <w:tabs>
          <w:tab w:val="left" w:pos="3154"/>
        </w:tabs>
        <w:rPr>
          <w:sz w:val="22"/>
          <w:szCs w:val="22"/>
        </w:rPr>
      </w:pPr>
    </w:p>
    <w:p w14:paraId="11316681" w14:textId="77777777" w:rsidR="00806BBC" w:rsidRDefault="00806BBC" w:rsidP="00806BBC">
      <w:pPr>
        <w:tabs>
          <w:tab w:val="left" w:pos="3154"/>
        </w:tabs>
        <w:rPr>
          <w:sz w:val="22"/>
          <w:szCs w:val="22"/>
        </w:rPr>
      </w:pPr>
    </w:p>
    <w:p w14:paraId="4CBE2E57" w14:textId="77777777" w:rsidR="00806BBC" w:rsidRDefault="00806BBC" w:rsidP="00806BBC">
      <w:pPr>
        <w:tabs>
          <w:tab w:val="left" w:pos="3154"/>
        </w:tabs>
        <w:rPr>
          <w:sz w:val="22"/>
          <w:szCs w:val="22"/>
        </w:rPr>
      </w:pPr>
    </w:p>
    <w:p w14:paraId="485CA69E" w14:textId="77777777" w:rsidR="00806BBC" w:rsidRDefault="00806BBC" w:rsidP="00806BBC">
      <w:pPr>
        <w:tabs>
          <w:tab w:val="left" w:pos="3154"/>
        </w:tabs>
        <w:rPr>
          <w:sz w:val="22"/>
          <w:szCs w:val="22"/>
        </w:rPr>
      </w:pPr>
    </w:p>
    <w:p w14:paraId="2937BCCF" w14:textId="2827AFF5" w:rsidR="00806BBC" w:rsidRDefault="001827A3" w:rsidP="00806BBC">
      <w:pPr>
        <w:tabs>
          <w:tab w:val="left" w:pos="3154"/>
        </w:tabs>
        <w:rPr>
          <w:sz w:val="22"/>
          <w:szCs w:val="22"/>
        </w:rPr>
      </w:pPr>
      <w:r>
        <w:rPr>
          <w:sz w:val="22"/>
          <w:szCs w:val="22"/>
        </w:rPr>
        <w:t>Wir sind m</w:t>
      </w:r>
      <w:r w:rsidR="00806BBC" w:rsidRPr="00D319A4">
        <w:rPr>
          <w:sz w:val="22"/>
          <w:szCs w:val="22"/>
        </w:rPr>
        <w:t xml:space="preserve">it dem Einsatz an der angegebenen Praktikumsstelle unserer Tochter/unseres Sohnes </w:t>
      </w:r>
      <w:r>
        <w:rPr>
          <w:sz w:val="22"/>
          <w:szCs w:val="22"/>
        </w:rPr>
        <w:t>bei der Firma</w:t>
      </w:r>
    </w:p>
    <w:p w14:paraId="4D6C2783" w14:textId="77777777" w:rsidR="001827A3" w:rsidRPr="00D319A4" w:rsidRDefault="001827A3" w:rsidP="00806BBC">
      <w:pPr>
        <w:tabs>
          <w:tab w:val="left" w:pos="3154"/>
        </w:tabs>
        <w:rPr>
          <w:sz w:val="22"/>
          <w:szCs w:val="22"/>
        </w:rPr>
      </w:pPr>
    </w:p>
    <w:p w14:paraId="5A530FD7" w14:textId="77777777" w:rsidR="00806BBC" w:rsidRPr="00D319A4" w:rsidRDefault="00806BBC" w:rsidP="00806BBC">
      <w:pPr>
        <w:tabs>
          <w:tab w:val="left" w:pos="3154"/>
        </w:tabs>
        <w:rPr>
          <w:sz w:val="22"/>
          <w:szCs w:val="22"/>
        </w:rPr>
      </w:pPr>
      <w:r w:rsidRPr="00D319A4">
        <w:rPr>
          <w:sz w:val="22"/>
          <w:szCs w:val="22"/>
        </w:rPr>
        <w:t xml:space="preserve"> </w:t>
      </w:r>
    </w:p>
    <w:p w14:paraId="3F937F40" w14:textId="0CEDBC4D" w:rsidR="00806BBC" w:rsidRPr="00D319A4" w:rsidRDefault="00806BBC" w:rsidP="00806BBC">
      <w:pPr>
        <w:tabs>
          <w:tab w:val="left" w:pos="3154"/>
        </w:tabs>
        <w:rPr>
          <w:sz w:val="22"/>
          <w:szCs w:val="22"/>
        </w:rPr>
      </w:pPr>
      <w:r w:rsidRPr="00D319A4">
        <w:rPr>
          <w:sz w:val="22"/>
          <w:szCs w:val="22"/>
        </w:rPr>
        <w:t xml:space="preserve">_________________________________________________einverstanden. </w:t>
      </w:r>
    </w:p>
    <w:p w14:paraId="1885936B" w14:textId="77777777" w:rsidR="00806BBC" w:rsidRPr="00D319A4" w:rsidRDefault="00806BBC" w:rsidP="00806BBC">
      <w:pPr>
        <w:tabs>
          <w:tab w:val="left" w:pos="3154"/>
        </w:tabs>
        <w:rPr>
          <w:sz w:val="22"/>
          <w:szCs w:val="22"/>
        </w:rPr>
      </w:pPr>
      <w:r w:rsidRPr="00D319A4">
        <w:rPr>
          <w:sz w:val="22"/>
          <w:szCs w:val="22"/>
        </w:rPr>
        <w:t xml:space="preserve"> </w:t>
      </w:r>
    </w:p>
    <w:p w14:paraId="57752931" w14:textId="77777777" w:rsidR="00806BBC" w:rsidRPr="00D319A4" w:rsidRDefault="00806BBC" w:rsidP="00806BBC">
      <w:pPr>
        <w:tabs>
          <w:tab w:val="left" w:pos="3154"/>
        </w:tabs>
        <w:rPr>
          <w:sz w:val="22"/>
          <w:szCs w:val="22"/>
        </w:rPr>
      </w:pPr>
      <w:r w:rsidRPr="00D319A4">
        <w:rPr>
          <w:sz w:val="22"/>
          <w:szCs w:val="22"/>
        </w:rPr>
        <w:t xml:space="preserve"> </w:t>
      </w:r>
    </w:p>
    <w:p w14:paraId="4BADD5C0" w14:textId="77777777" w:rsidR="000F7642" w:rsidRDefault="000F7642" w:rsidP="00806BBC">
      <w:pPr>
        <w:tabs>
          <w:tab w:val="left" w:pos="3154"/>
        </w:tabs>
        <w:rPr>
          <w:sz w:val="22"/>
          <w:szCs w:val="22"/>
        </w:rPr>
      </w:pPr>
    </w:p>
    <w:p w14:paraId="44BA14EB" w14:textId="0865FD29" w:rsidR="00806BBC" w:rsidRDefault="00806BBC" w:rsidP="00806BBC">
      <w:pPr>
        <w:tabs>
          <w:tab w:val="left" w:pos="3154"/>
        </w:tabs>
        <w:rPr>
          <w:sz w:val="22"/>
          <w:szCs w:val="22"/>
        </w:rPr>
      </w:pPr>
      <w:r w:rsidRPr="00D319A4">
        <w:rPr>
          <w:sz w:val="22"/>
          <w:szCs w:val="22"/>
        </w:rPr>
        <w:t>Stolberg, den ______________</w:t>
      </w:r>
      <w:proofErr w:type="gramStart"/>
      <w:r w:rsidRPr="00D319A4">
        <w:rPr>
          <w:sz w:val="22"/>
          <w:szCs w:val="22"/>
        </w:rPr>
        <w:t>_  _</w:t>
      </w:r>
      <w:proofErr w:type="gramEnd"/>
      <w:r w:rsidRPr="00D319A4">
        <w:rPr>
          <w:sz w:val="22"/>
          <w:szCs w:val="22"/>
        </w:rPr>
        <w:t xml:space="preserve">___________________________________________     </w:t>
      </w:r>
    </w:p>
    <w:p w14:paraId="31C1463A" w14:textId="77777777" w:rsidR="00806BBC" w:rsidRDefault="00806BBC" w:rsidP="00806BBC">
      <w:pPr>
        <w:tabs>
          <w:tab w:val="left" w:pos="3154"/>
        </w:tabs>
        <w:rPr>
          <w:sz w:val="22"/>
          <w:szCs w:val="22"/>
        </w:rPr>
      </w:pPr>
      <w:r w:rsidRPr="00D319A4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</w:t>
      </w:r>
      <w:r w:rsidRPr="00D319A4">
        <w:rPr>
          <w:sz w:val="22"/>
          <w:szCs w:val="22"/>
        </w:rPr>
        <w:t xml:space="preserve">(Unterschrift eines Erziehungsberechtigten) </w:t>
      </w:r>
    </w:p>
    <w:p w14:paraId="5EAFE427" w14:textId="77777777" w:rsidR="00806BBC" w:rsidRDefault="00806BBC" w:rsidP="00806BBC">
      <w:pPr>
        <w:tabs>
          <w:tab w:val="left" w:pos="3154"/>
        </w:tabs>
        <w:rPr>
          <w:sz w:val="22"/>
          <w:szCs w:val="22"/>
        </w:rPr>
      </w:pPr>
    </w:p>
    <w:p w14:paraId="1CD09824" w14:textId="77777777" w:rsidR="00806BBC" w:rsidRDefault="00806BBC" w:rsidP="00806BBC">
      <w:pPr>
        <w:tabs>
          <w:tab w:val="left" w:pos="3154"/>
        </w:tabs>
        <w:rPr>
          <w:sz w:val="22"/>
          <w:szCs w:val="22"/>
        </w:rPr>
      </w:pPr>
    </w:p>
    <w:p w14:paraId="09696D1B" w14:textId="77777777" w:rsidR="00806BBC" w:rsidRDefault="00806BBC" w:rsidP="00806BBC">
      <w:pPr>
        <w:tabs>
          <w:tab w:val="left" w:pos="3154"/>
        </w:tabs>
        <w:rPr>
          <w:sz w:val="22"/>
          <w:szCs w:val="22"/>
        </w:rPr>
      </w:pPr>
    </w:p>
    <w:p w14:paraId="250C0F55" w14:textId="77777777" w:rsidR="007F2F96" w:rsidRDefault="007F2F96"/>
    <w:sectPr w:rsidR="007F2F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A3"/>
    <w:rsid w:val="00043F34"/>
    <w:rsid w:val="000F7642"/>
    <w:rsid w:val="001827A3"/>
    <w:rsid w:val="001946D5"/>
    <w:rsid w:val="002647AC"/>
    <w:rsid w:val="00711480"/>
    <w:rsid w:val="007F2F96"/>
    <w:rsid w:val="00806BBC"/>
    <w:rsid w:val="00902DD0"/>
    <w:rsid w:val="00A13929"/>
    <w:rsid w:val="00B4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92F0"/>
  <w15:chartTrackingRefBased/>
  <w15:docId w15:val="{BD36F857-7AD0-4A6C-98A1-3F35933B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6B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6DA3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6DA3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6DA3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6DA3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6DA3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6DA3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6DA3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6DA3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6DA3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6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6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6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6DA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6DA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6DA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6DA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6DA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6D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46DA3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46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6DA3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6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46DA3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46D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46DA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46DA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6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6DA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46D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Eckhard Kaufmann</dc:creator>
  <cp:keywords/>
  <dc:description/>
  <cp:lastModifiedBy>Eckhard Kaufmann</cp:lastModifiedBy>
  <cp:revision>2</cp:revision>
  <dcterms:created xsi:type="dcterms:W3CDTF">2024-09-19T12:00:00Z</dcterms:created>
  <dcterms:modified xsi:type="dcterms:W3CDTF">2024-09-19T12:00:00Z</dcterms:modified>
</cp:coreProperties>
</file>